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4E" w:rsidRDefault="00D1714E" w:rsidP="00D1714E">
      <w:pPr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D1714E" w:rsidRDefault="00D1714E" w:rsidP="00D1714E">
      <w:pPr>
        <w:autoSpaceDE w:val="0"/>
        <w:autoSpaceDN w:val="0"/>
        <w:adjustRightInd w:val="0"/>
        <w:spacing w:before="29" w:after="0" w:line="240" w:lineRule="auto"/>
        <w:ind w:left="132" w:right="51" w:firstLine="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utente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alteração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mental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psiquiátrica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surge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urgência geral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"um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muitos".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Porém,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especificidade desta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intervenção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inexistência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5"/>
          <w:sz w:val="24"/>
          <w:szCs w:val="24"/>
        </w:rPr>
        <w:t>profissionais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pacing w:val="2"/>
          <w:sz w:val="24"/>
          <w:szCs w:val="24"/>
        </w:rPr>
        <w:t>conhecimentos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específicos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pacing w:val="11"/>
          <w:sz w:val="24"/>
          <w:szCs w:val="24"/>
        </w:rPr>
        <w:t>possibilitem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intervenção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cuidada,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atempada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4"/>
          <w:sz w:val="24"/>
          <w:szCs w:val="24"/>
        </w:rPr>
        <w:t>eficaz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r>
        <w:rPr>
          <w:rFonts w:ascii="Times New Roman" w:hAnsi="Times New Roman" w:cs="Times New Roman"/>
          <w:spacing w:val="4"/>
          <w:sz w:val="24"/>
          <w:szCs w:val="24"/>
        </w:rPr>
        <w:t>influência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qualidade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hAnsi="Times New Roman" w:cs="Times New Roman"/>
          <w:spacing w:val="6"/>
          <w:sz w:val="24"/>
          <w:szCs w:val="24"/>
        </w:rPr>
        <w:t>cuidados</w:t>
      </w:r>
      <w:r>
        <w:rPr>
          <w:rFonts w:ascii="Times New Roman" w:hAnsi="Times New Roman" w:cs="Times New Roman"/>
          <w:sz w:val="24"/>
          <w:szCs w:val="24"/>
        </w:rPr>
        <w:t xml:space="preserve"> prestados,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acrescendo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9"/>
          <w:sz w:val="24"/>
          <w:szCs w:val="24"/>
        </w:rPr>
        <w:t>custos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saúde,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dificuldade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gestão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recursos existentes.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 em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problemática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ineficácia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intervenção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existia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face ao doente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alteração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mental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psiquiátrica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serviço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urgência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w w:val="97"/>
          <w:sz w:val="24"/>
          <w:szCs w:val="24"/>
        </w:rPr>
        <w:t>Hospital</w:t>
      </w:r>
      <w:r>
        <w:rPr>
          <w:rFonts w:ascii="Times New Roman" w:hAnsi="Times New Roman" w:cs="Times New Roman"/>
          <w:spacing w:val="-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José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Joaquim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Fernandes,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propus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desenvolver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w w:val="97"/>
          <w:sz w:val="24"/>
          <w:szCs w:val="24"/>
        </w:rPr>
        <w:t>intervenção</w:t>
      </w:r>
      <w:r>
        <w:rPr>
          <w:rFonts w:ascii="Times New Roman" w:hAnsi="Times New Roman" w:cs="Times New Roman"/>
          <w:spacing w:val="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>específico</w:t>
      </w:r>
      <w:r>
        <w:rPr>
          <w:rFonts w:ascii="Times New Roman" w:hAnsi="Times New Roman" w:cs="Times New Roman"/>
          <w:spacing w:val="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8"/>
          <w:sz w:val="24"/>
          <w:szCs w:val="24"/>
        </w:rPr>
        <w:t>simultaneamente</w:t>
      </w:r>
      <w:r>
        <w:rPr>
          <w:rFonts w:ascii="Times New Roman" w:hAnsi="Times New Roman" w:cs="Times New Roman"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abrangente.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>projecto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teve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início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relatório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refere-se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triénio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2009.</w:t>
      </w:r>
      <w:r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objectivo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relatório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descrever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potencial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>intervenção</w:t>
      </w:r>
      <w:r>
        <w:rPr>
          <w:rFonts w:ascii="Times New Roman" w:hAnsi="Times New Roman" w:cs="Times New Roman"/>
          <w:spacing w:val="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existente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 de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urgência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geral,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2"/>
          <w:sz w:val="24"/>
          <w:szCs w:val="24"/>
        </w:rPr>
        <w:t>intervenções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efectuadas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resultados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ganhos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atingidos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saúde.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primeira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feita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caracterização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doentes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admitidos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triados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fluxogramas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potencialmente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detentores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alterações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mental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psiquiátricas;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segunda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feita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caracterização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utentes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quais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efectuei</w:t>
      </w:r>
      <w:proofErr w:type="spellEnd"/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intervenções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42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>fim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4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análise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1"/>
          <w:sz w:val="24"/>
          <w:szCs w:val="24"/>
        </w:rPr>
        <w:t>resultados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atingidos </w:t>
      </w:r>
      <w:r>
        <w:rPr>
          <w:rFonts w:ascii="Times New Roman" w:hAnsi="Times New Roman" w:cs="Times New Roman"/>
          <w:spacing w:val="3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essas</w:t>
      </w:r>
      <w:r>
        <w:rPr>
          <w:rFonts w:ascii="Times New Roman" w:hAnsi="Times New Roman" w:cs="Times New Roman"/>
          <w:sz w:val="24"/>
          <w:szCs w:val="24"/>
        </w:rPr>
        <w:t xml:space="preserve"> intervenções.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resultados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obtidos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nestes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desenvolvimento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conseguiram-se ganhos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importantes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saúde: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multiprofissional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urgência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 desperta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motivada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problemática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tipo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1"/>
          <w:sz w:val="24"/>
          <w:szCs w:val="24"/>
        </w:rPr>
        <w:t>Utentes,</w:t>
      </w:r>
      <w:r>
        <w:rPr>
          <w:rFonts w:ascii="Times New Roman" w:hAnsi="Times New Roman" w:cs="Times New Roman"/>
          <w:spacing w:val="28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melhor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qualidade dos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cuidados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prestados, uma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utilização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gestão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existentes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resolução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atempada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>
        <w:rPr>
          <w:rFonts w:ascii="Times New Roman" w:hAnsi="Times New Roman" w:cs="Times New Roman"/>
          <w:spacing w:val="17"/>
          <w:sz w:val="24"/>
          <w:szCs w:val="24"/>
        </w:rPr>
        <w:t>problemáticas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existentes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7"/>
          <w:sz w:val="24"/>
          <w:szCs w:val="24"/>
        </w:rPr>
        <w:t>uma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redução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custos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>deslocação</w:t>
      </w:r>
      <w:r>
        <w:rPr>
          <w:rFonts w:ascii="Times New Roman" w:hAnsi="Times New Roman" w:cs="Times New Roman"/>
          <w:spacing w:val="-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vezes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desnecessária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hospital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central.</w:t>
      </w:r>
      <w:r>
        <w:rPr>
          <w:rFonts w:ascii="Times New Roman" w:hAnsi="Times New Roman" w:cs="Times New Roman"/>
          <w:sz w:val="24"/>
          <w:szCs w:val="24"/>
        </w:rPr>
        <w:t xml:space="preserve"> ABSTRACT; </w:t>
      </w:r>
    </w:p>
    <w:p w:rsidR="00D1714E" w:rsidRPr="00D1714E" w:rsidRDefault="00D1714E" w:rsidP="00D1714E">
      <w:pPr>
        <w:autoSpaceDE w:val="0"/>
        <w:autoSpaceDN w:val="0"/>
        <w:adjustRightInd w:val="0"/>
        <w:spacing w:before="29" w:after="0" w:line="240" w:lineRule="auto"/>
        <w:ind w:left="131" w:right="55" w:firstLine="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patient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714E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Pr="00D1714E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psychiatric</w:t>
      </w:r>
      <w:r w:rsidRPr="00D1714E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disturbance</w:t>
      </w:r>
      <w:r w:rsidRPr="00D1714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appears</w:t>
      </w:r>
      <w:r w:rsidRPr="00D1714E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714E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D1714E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emergency room</w:t>
      </w:r>
      <w:r w:rsidRPr="00D1714E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"one</w:t>
      </w:r>
      <w:r w:rsidRPr="00D1714E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Pr="00D1714E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others".</w:t>
      </w:r>
      <w:r w:rsidRPr="00D1714E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Pr="00D1714E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specificity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1714E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area and</w:t>
      </w:r>
      <w:r w:rsidRPr="00D1714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existence</w:t>
      </w:r>
      <w:r w:rsidRPr="00D1714E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professionals</w:t>
      </w:r>
      <w:r w:rsidRPr="00D1714E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714E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D1714E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D1714E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allow</w:t>
      </w:r>
      <w:r w:rsidRPr="00D1714E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714E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careful,</w:t>
      </w:r>
      <w:r w:rsidRPr="00D1714E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timely</w:t>
      </w:r>
      <w:r w:rsidRPr="00D1714E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effective intervention</w:t>
      </w:r>
      <w:r w:rsidRPr="00D1714E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affects</w:t>
      </w:r>
      <w:r w:rsidRPr="00D1714E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D1714E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increases</w:t>
      </w:r>
      <w:r w:rsidRPr="00D1714E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costs,</w:t>
      </w:r>
      <w:r w:rsidRPr="00D1714E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Pr="00D1714E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 difficulties</w:t>
      </w:r>
      <w:r w:rsidRPr="00D1714E">
        <w:rPr>
          <w:rFonts w:ascii="Times New Roman" w:hAnsi="Times New Roman" w:cs="Times New Roman"/>
          <w:spacing w:val="-2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Pr="00D1714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D1714E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existing</w:t>
      </w:r>
      <w:r w:rsidRPr="00D1714E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resources.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D1714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714E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1714E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D1714E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714E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Pr="00D1714E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inefficiency</w:t>
      </w:r>
      <w:r w:rsidRPr="00D1714E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D1714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714E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prevail</w:t>
      </w:r>
      <w:r w:rsidRPr="00D1714E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D1714E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the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patient in </w:t>
      </w:r>
      <w:r w:rsidRPr="00D1714E">
        <w:rPr>
          <w:rFonts w:ascii="Times New Roman" w:hAnsi="Times New Roman" w:cs="Times New Roman"/>
          <w:spacing w:val="5"/>
          <w:sz w:val="24"/>
          <w:szCs w:val="24"/>
          <w:lang w:val="en-US"/>
        </w:rPr>
        <w:t>Hospital</w:t>
      </w:r>
      <w:r w:rsidRPr="00D1714E">
        <w:rPr>
          <w:rFonts w:ascii="Times New Roman" w:hAnsi="Times New Roman" w:cs="Times New Roman"/>
          <w:spacing w:val="5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José 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>Joaquim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714E">
        <w:rPr>
          <w:rFonts w:ascii="Times New Roman" w:hAnsi="Times New Roman" w:cs="Times New Roman"/>
          <w:spacing w:val="4"/>
          <w:sz w:val="24"/>
          <w:szCs w:val="24"/>
          <w:lang w:val="en-US"/>
        </w:rPr>
        <w:t>Fernandes</w:t>
      </w:r>
      <w:proofErr w:type="spellEnd"/>
      <w:r w:rsidRPr="00D1714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714E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1714E">
        <w:rPr>
          <w:rFonts w:ascii="Times New Roman" w:hAnsi="Times New Roman" w:cs="Times New Roman"/>
          <w:spacing w:val="8"/>
          <w:sz w:val="24"/>
          <w:szCs w:val="24"/>
          <w:lang w:val="en-US"/>
        </w:rPr>
        <w:t>decided</w:t>
      </w:r>
      <w:r w:rsidRPr="00D1714E">
        <w:rPr>
          <w:rFonts w:ascii="Times New Roman" w:hAnsi="Times New Roman" w:cs="Times New Roman"/>
          <w:spacing w:val="5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714E">
        <w:rPr>
          <w:rFonts w:ascii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Pr="00D1714E">
        <w:rPr>
          <w:rFonts w:ascii="Times New Roman" w:hAnsi="Times New Roman" w:cs="Times New Roman"/>
          <w:spacing w:val="5"/>
          <w:sz w:val="24"/>
          <w:szCs w:val="24"/>
          <w:lang w:val="en-US"/>
        </w:rPr>
        <w:t>an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>intervention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 project,</w:t>
      </w:r>
      <w:r w:rsidRPr="00D1714E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Pr="00D1714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D1714E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comprehensive.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5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Project </w:t>
      </w:r>
      <w:r w:rsidRPr="00D1714E">
        <w:rPr>
          <w:rFonts w:ascii="Times New Roman" w:hAnsi="Times New Roman" w:cs="Times New Roman"/>
          <w:spacing w:val="3"/>
          <w:sz w:val="24"/>
          <w:szCs w:val="24"/>
          <w:lang w:val="en-US"/>
        </w:rPr>
        <w:t>began</w:t>
      </w:r>
      <w:r w:rsidRPr="00D1714E">
        <w:rPr>
          <w:rFonts w:ascii="Times New Roman" w:hAnsi="Times New Roman" w:cs="Times New Roman"/>
          <w:spacing w:val="5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1714E">
        <w:rPr>
          <w:rFonts w:ascii="Times New Roman" w:hAnsi="Times New Roman" w:cs="Times New Roman"/>
          <w:spacing w:val="16"/>
          <w:sz w:val="24"/>
          <w:szCs w:val="24"/>
          <w:lang w:val="en-US"/>
        </w:rPr>
        <w:t>March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714E">
        <w:rPr>
          <w:rFonts w:ascii="Times New Roman" w:hAnsi="Times New Roman" w:cs="Times New Roman"/>
          <w:spacing w:val="5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2007 </w:t>
      </w:r>
      <w:r w:rsidRPr="00D1714E">
        <w:rPr>
          <w:rFonts w:ascii="Times New Roman" w:hAnsi="Times New Roman" w:cs="Times New Roman"/>
          <w:spacing w:val="2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5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D1714E">
        <w:rPr>
          <w:rFonts w:ascii="Times New Roman" w:hAnsi="Times New Roman" w:cs="Times New Roman"/>
          <w:spacing w:val="5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D1714E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refers </w:t>
      </w:r>
      <w:r w:rsidRPr="00D1714E">
        <w:rPr>
          <w:rFonts w:ascii="Times New Roman" w:hAnsi="Times New Roman" w:cs="Times New Roman"/>
          <w:spacing w:val="6"/>
          <w:sz w:val="24"/>
          <w:szCs w:val="24"/>
          <w:lang w:val="en-US"/>
        </w:rPr>
        <w:t>to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pacing w:val="8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pacing w:val="2"/>
          <w:sz w:val="24"/>
          <w:szCs w:val="24"/>
          <w:lang w:val="en-US"/>
        </w:rPr>
        <w:t>triennium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2007/2009.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goal</w:t>
      </w:r>
      <w:r w:rsidRPr="00D1714E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1714E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D1714E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714E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714E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describe</w:t>
      </w:r>
      <w:r w:rsidRPr="00D1714E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existing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Pr="00D1714E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Pr="00D1714E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714E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general emergency</w:t>
      </w:r>
      <w:r w:rsidRPr="00D1714E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room,</w:t>
      </w:r>
      <w:r w:rsidRPr="00D1714E">
        <w:rPr>
          <w:rFonts w:ascii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 interventions</w:t>
      </w:r>
      <w:r w:rsidRPr="00D1714E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D1714E">
        <w:rPr>
          <w:rFonts w:ascii="Times New Roman" w:hAnsi="Times New Roman" w:cs="Times New Roman"/>
          <w:spacing w:val="-10"/>
          <w:sz w:val="24"/>
          <w:szCs w:val="24"/>
          <w:lang w:val="en-US"/>
        </w:rPr>
        <w:t>,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D1714E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D1714E">
        <w:rPr>
          <w:rFonts w:ascii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w w:val="102"/>
          <w:sz w:val="24"/>
          <w:szCs w:val="24"/>
          <w:lang w:val="en-US"/>
        </w:rPr>
        <w:t>gains.</w:t>
      </w:r>
      <w:r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Firstly,</w:t>
      </w:r>
      <w:r w:rsidRPr="00D1714E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714E">
        <w:rPr>
          <w:rFonts w:ascii="Times New Roman" w:hAnsi="Times New Roman" w:cs="Times New Roman"/>
          <w:spacing w:val="5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D1714E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5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1714E">
        <w:rPr>
          <w:rFonts w:ascii="Times New Roman" w:hAnsi="Times New Roman" w:cs="Times New Roman"/>
          <w:spacing w:val="1"/>
          <w:sz w:val="24"/>
          <w:szCs w:val="24"/>
          <w:lang w:val="en-US"/>
        </w:rPr>
        <w:t>portrait</w:t>
      </w:r>
      <w:r w:rsidRPr="00D1714E">
        <w:rPr>
          <w:rFonts w:ascii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5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potentially</w:t>
      </w:r>
      <w:r w:rsidRPr="00D1714E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Pr="00D1714E">
        <w:rPr>
          <w:rFonts w:ascii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psychiatric</w:t>
      </w:r>
      <w:r w:rsidRPr="00D1714E">
        <w:rPr>
          <w:rFonts w:ascii="Times New Roman" w:hAnsi="Times New Roman" w:cs="Times New Roman"/>
          <w:spacing w:val="5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disturbance holders,</w:t>
      </w:r>
      <w:r w:rsidRPr="00D1714E">
        <w:rPr>
          <w:rFonts w:ascii="Times New Roman" w:hAnsi="Times New Roman" w:cs="Times New Roman"/>
          <w:spacing w:val="-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allowed</w:t>
      </w:r>
      <w:r w:rsidRPr="00D1714E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screened</w:t>
      </w:r>
      <w:r w:rsidRPr="00D1714E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1714E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w w:val="99"/>
          <w:sz w:val="24"/>
          <w:szCs w:val="24"/>
          <w:lang w:val="en-US"/>
        </w:rPr>
        <w:t>flowcharts,</w:t>
      </w:r>
      <w:r w:rsidRPr="00D1714E">
        <w:rPr>
          <w:rFonts w:ascii="Times New Roman" w:hAnsi="Times New Roman" w:cs="Times New Roman"/>
          <w:spacing w:val="-16"/>
          <w:w w:val="9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D1714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carried out.</w:t>
      </w:r>
      <w:r w:rsidRPr="00D1714E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Secondly,</w:t>
      </w:r>
      <w:r w:rsidRPr="00D1714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714E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portrait</w:t>
      </w:r>
      <w:r w:rsidRPr="00D1714E">
        <w:rPr>
          <w:rFonts w:ascii="Times New Roman" w:hAnsi="Times New Roman" w:cs="Times New Roman"/>
          <w:spacing w:val="-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of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Pr="00D1714E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714E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whom</w:t>
      </w:r>
      <w:r w:rsidRPr="00D1714E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714E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D1714E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interventions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Pr="00D1714E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finally,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714E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D1714E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results reached</w:t>
      </w:r>
      <w:r w:rsidRPr="00D1714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1714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D1714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interventions</w:t>
      </w:r>
      <w:r w:rsidRPr="00D1714E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714E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presented.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D1714E">
        <w:rPr>
          <w:rFonts w:ascii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Pr="00D1714E">
        <w:rPr>
          <w:rFonts w:ascii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714E">
        <w:rPr>
          <w:rFonts w:ascii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5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D1714E">
        <w:rPr>
          <w:rFonts w:ascii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D1714E">
        <w:rPr>
          <w:rFonts w:ascii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D1714E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5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D1714E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D1714E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D1714E">
        <w:rPr>
          <w:rFonts w:ascii="Times New Roman" w:hAnsi="Times New Roman" w:cs="Times New Roman"/>
          <w:spacing w:val="5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important health</w:t>
      </w:r>
      <w:r w:rsidRPr="00D1714E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gains:</w:t>
      </w:r>
      <w:r w:rsidRPr="00D1714E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Pr="00D1714E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Pr="00D1714E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multiprofessional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D1714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714E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D1714E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alert</w:t>
      </w:r>
      <w:r w:rsidRPr="00D1714E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motivated</w:t>
      </w:r>
      <w:r w:rsidRPr="00D1714E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 this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D1714E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issue;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714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D1714E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existing</w:t>
      </w:r>
      <w:r w:rsidRPr="00D1714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714E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1714E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area, aiming</w:t>
      </w:r>
      <w:r w:rsidRPr="00D1714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1714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714E">
        <w:rPr>
          <w:rFonts w:ascii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timely</w:t>
      </w:r>
      <w:r w:rsidRPr="00D1714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resolution</w:t>
      </w:r>
      <w:r w:rsidRPr="00D1714E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troubles</w:t>
      </w:r>
      <w:r w:rsidRPr="00D1714E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714E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714E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reduction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714E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costs</w:t>
      </w:r>
      <w:r w:rsidRPr="00D1714E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pacing w:val="-10"/>
          <w:sz w:val="24"/>
          <w:szCs w:val="24"/>
          <w:lang w:val="en-US"/>
        </w:rPr>
        <w:t>(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Pr="00D1714E">
        <w:rPr>
          <w:rFonts w:ascii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714E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the unnecessary</w:t>
      </w:r>
      <w:r w:rsidRPr="00D1714E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Pr="00D1714E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D1714E">
        <w:rPr>
          <w:rFonts w:ascii="Times New Roman" w:hAnsi="Times New Roman" w:cs="Times New Roman"/>
          <w:spacing w:val="9"/>
          <w:sz w:val="24"/>
          <w:szCs w:val="24"/>
          <w:lang w:val="en-US"/>
        </w:rPr>
        <w:t>patients</w:t>
      </w:r>
      <w:r w:rsidRPr="00D1714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714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714E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Pr="00D1714E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hospital),</w:t>
      </w:r>
      <w:r w:rsidRPr="00D1714E">
        <w:rPr>
          <w:rFonts w:ascii="Times New Roman" w:hAnsi="Times New Roman" w:cs="Times New Roman"/>
          <w:spacing w:val="-22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714E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Pr="00D1714E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D1714E">
        <w:rPr>
          <w:rFonts w:ascii="Times New Roman" w:hAnsi="Times New Roman" w:cs="Times New Roman"/>
          <w:spacing w:val="-21"/>
          <w:sz w:val="24"/>
          <w:szCs w:val="24"/>
          <w:lang w:val="en-US"/>
        </w:rPr>
        <w:t xml:space="preserve"> </w:t>
      </w:r>
      <w:r w:rsidRPr="00D1714E">
        <w:rPr>
          <w:rFonts w:ascii="Times New Roman" w:hAnsi="Times New Roman" w:cs="Times New Roman"/>
          <w:w w:val="101"/>
          <w:sz w:val="24"/>
          <w:szCs w:val="24"/>
          <w:lang w:val="en-US"/>
        </w:rPr>
        <w:t>effective.</w:t>
      </w:r>
    </w:p>
    <w:p w:rsidR="00D1714E" w:rsidRPr="00D1714E" w:rsidRDefault="00D1714E" w:rsidP="00D1714E">
      <w:pPr>
        <w:autoSpaceDE w:val="0"/>
        <w:autoSpaceDN w:val="0"/>
        <w:adjustRightInd w:val="0"/>
        <w:spacing w:after="0" w:line="358" w:lineRule="auto"/>
        <w:ind w:left="122" w:right="66" w:firstLine="5"/>
        <w:rPr>
          <w:rFonts w:ascii="Times New Roman" w:hAnsi="Times New Roman" w:cs="Times New Roman"/>
          <w:sz w:val="24"/>
          <w:szCs w:val="24"/>
          <w:lang w:val="en-US"/>
        </w:rPr>
      </w:pPr>
    </w:p>
    <w:p w:rsidR="00455A5F" w:rsidRPr="00D1714E" w:rsidRDefault="00455A5F">
      <w:pPr>
        <w:rPr>
          <w:lang w:val="en-US"/>
        </w:rPr>
      </w:pPr>
    </w:p>
    <w:sectPr w:rsidR="00455A5F" w:rsidRPr="00D1714E" w:rsidSect="00D1714E">
      <w:pgSz w:w="10880" w:h="15860"/>
      <w:pgMar w:top="0" w:right="1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4E"/>
    <w:rsid w:val="00455A5F"/>
    <w:rsid w:val="00D1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2B3C-50C9-4982-8CF6-4BE22BA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Souto</dc:creator>
  <cp:keywords/>
  <dc:description/>
  <cp:lastModifiedBy>António Souto</cp:lastModifiedBy>
  <cp:revision>1</cp:revision>
  <dcterms:created xsi:type="dcterms:W3CDTF">2016-04-18T15:23:00Z</dcterms:created>
  <dcterms:modified xsi:type="dcterms:W3CDTF">2016-04-18T15:26:00Z</dcterms:modified>
</cp:coreProperties>
</file>